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B" w:rsidRPr="00915284" w:rsidRDefault="00BA26FB" w:rsidP="00BA26FB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 xml:space="preserve">2.9. ЧИСЛЕННОСТЬ </w:t>
      </w:r>
      <w:proofErr w:type="gramStart"/>
      <w:r w:rsidRPr="00915284">
        <w:t>ЗАНЯТЫХ</w:t>
      </w:r>
      <w:proofErr w:type="gramEnd"/>
      <w:r w:rsidRPr="00915284">
        <w:t xml:space="preserve"> ПО СЕМЕЙНОМУ ПОЛОЖЕНИЮ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299"/>
        <w:gridCol w:w="1299"/>
        <w:gridCol w:w="1299"/>
        <w:gridCol w:w="1299"/>
        <w:gridCol w:w="1299"/>
      </w:tblGrid>
      <w:tr w:rsidR="00BA26FB" w:rsidRPr="00915284" w:rsidTr="00D15404">
        <w:trPr>
          <w:trHeight w:val="60"/>
          <w:jc w:val="center"/>
        </w:trPr>
        <w:tc>
          <w:tcPr>
            <w:tcW w:w="302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sz w:val="14"/>
                <w:szCs w:val="14"/>
              </w:rPr>
              <w:t xml:space="preserve"> </w:t>
            </w:r>
            <w:r w:rsidRPr="00915284">
              <w:rPr>
                <w:b w:val="0"/>
                <w:sz w:val="14"/>
                <w:szCs w:val="14"/>
              </w:rPr>
              <w:br/>
            </w:r>
            <w:r w:rsidRPr="00915284">
              <w:rPr>
                <w:b w:val="0"/>
                <w:sz w:val="12"/>
                <w:szCs w:val="12"/>
              </w:rPr>
              <w:t>тыс. человек</w:t>
            </w:r>
          </w:p>
        </w:tc>
        <w:tc>
          <w:tcPr>
            <w:tcW w:w="5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состоят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 браке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холосты,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замужем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вдовцы,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вдовы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FB" w:rsidRPr="00915284" w:rsidRDefault="00BA26FB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разведены,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разошлись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pStyle w:val="a4"/>
              <w:spacing w:before="10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pStyle w:val="a4"/>
              <w:spacing w:before="10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pStyle w:val="a4"/>
              <w:spacing w:before="10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pStyle w:val="a4"/>
              <w:spacing w:before="10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pStyle w:val="a4"/>
              <w:spacing w:before="10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69169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46212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12603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2636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7717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70770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47818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12711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2676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7566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71003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49149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11801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2768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7285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69410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45980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12251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2849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8330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69934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46607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12295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2691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8341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70857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47059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12531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2745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8522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71545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47992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12702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2566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8285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71391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47993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12396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2522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8481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71539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48632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11835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2466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8607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72324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49384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11921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2464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8555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72393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49816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11890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2266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8421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72316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50344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2229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8224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72532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50710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11461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2147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8213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71933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50430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10793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2231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8480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pStyle w:val="3"/>
              <w:keepNext w:val="0"/>
              <w:spacing w:before="10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34807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24721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7220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2453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35698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25556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7359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2331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36103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26515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467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2203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35071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24958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7104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2526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35566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25323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7243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440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2561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36032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25550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7389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2640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36470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25981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7537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2545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36478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26118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7336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2619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36605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26551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7045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2608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37136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26996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7092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397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2652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37201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27194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7095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2534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37188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27366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2522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37259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27519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6834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2554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36912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27312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6468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2750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pStyle w:val="3"/>
              <w:keepNext w:val="0"/>
              <w:spacing w:before="10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10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34362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21491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5383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2224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5264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35073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22262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5352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2224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5235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34901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22634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4884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2301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5082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34339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21022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5146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2367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5804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34367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21284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5051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2251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5780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34824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21509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5142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2292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5882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35075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22011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5165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2158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5740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21874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5061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2116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5862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34934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22080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4790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2065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5999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35187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22388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4828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2067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5903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35192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22622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4795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1888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5887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35128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22978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4604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1844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5702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35272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23192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4627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5659</w:t>
            </w:r>
          </w:p>
        </w:tc>
      </w:tr>
      <w:tr w:rsidR="00BA26FB" w:rsidRPr="00915284" w:rsidTr="00D15404">
        <w:trPr>
          <w:jc w:val="center"/>
        </w:trPr>
        <w:tc>
          <w:tcPr>
            <w:tcW w:w="3029" w:type="dxa"/>
            <w:tcBorders>
              <w:bottom w:val="single" w:sz="4" w:space="0" w:color="auto"/>
              <w:right w:val="single" w:sz="6" w:space="0" w:color="auto"/>
            </w:tcBorders>
          </w:tcPr>
          <w:p w:rsidR="00BA26FB" w:rsidRPr="00915284" w:rsidRDefault="00BA26FB" w:rsidP="00D15404">
            <w:pPr>
              <w:spacing w:before="74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35021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23118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4325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1847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A26FB" w:rsidRPr="00915284" w:rsidRDefault="00BA26FB" w:rsidP="00D15404">
            <w:pPr>
              <w:spacing w:before="74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5730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26FB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5D26-B38F-402A-8F10-85BF788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1595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2020-07-30T14:24:00Z</dcterms:created>
  <dcterms:modified xsi:type="dcterms:W3CDTF">2020-07-30T14:24:00Z</dcterms:modified>
</cp:coreProperties>
</file>